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F123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I take my place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the throne of the Most High God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Not as a beggar.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Not as a victim.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as one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redeemed, authorized, and seated in Christ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B4924C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I acknowledge the sovereignty of heaven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over time, over seasons, over years.</w:t>
      </w:r>
    </w:p>
    <w:p w14:paraId="015D4B80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I declare that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does not end by accident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does not begin by chance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261176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This crossing is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ordered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8DC878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Holy is the Lord God Almighty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who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governed me in 2025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reign through me in 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D46708" w14:textId="06075BE1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Therefore, as I cross</w:t>
      </w:r>
      <w:r w:rsidR="000B3E82">
        <w:rPr>
          <w:rFonts w:ascii="Times New Roman" w:eastAsia="Times New Roman" w:hAnsi="Times New Roman" w:cs="Times New Roman"/>
          <w:kern w:val="0"/>
          <w14:ligatures w14:val="none"/>
        </w:rPr>
        <w:t xml:space="preserve"> into 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817712" w14:textId="77777777" w:rsidR="00EF043A" w:rsidRPr="00EF043A" w:rsidRDefault="00EF043A" w:rsidP="00EF0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 is recalibrated</w:t>
      </w:r>
    </w:p>
    <w:p w14:paraId="70C1CD38" w14:textId="77777777" w:rsidR="00EF043A" w:rsidRPr="00EF043A" w:rsidRDefault="00EF043A" w:rsidP="00EF0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 is re-anchored</w:t>
      </w:r>
    </w:p>
    <w:p w14:paraId="55EADBD2" w14:textId="77777777" w:rsidR="00EF043A" w:rsidRPr="00EF043A" w:rsidRDefault="00EF043A" w:rsidP="00EF0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authority is re-established</w:t>
      </w:r>
    </w:p>
    <w:p w14:paraId="5F61BAAB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By the authority of heaven,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 the chapter of 2025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432882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I declare:</w:t>
      </w:r>
    </w:p>
    <w:p w14:paraId="0275DCC5" w14:textId="4DA566D3" w:rsidR="00EF043A" w:rsidRPr="00EF043A" w:rsidRDefault="00EF043A" w:rsidP="00EF0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What was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assigned to break 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2025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did not succeed</w:t>
      </w:r>
    </w:p>
    <w:p w14:paraId="7EA3275D" w14:textId="61EF8D49" w:rsidR="00EF043A" w:rsidRPr="00EF043A" w:rsidRDefault="00EF043A" w:rsidP="00EF0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What was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meant to delay me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2025 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did not disqualify me</w:t>
      </w:r>
    </w:p>
    <w:p w14:paraId="542A04A9" w14:textId="39019936" w:rsidR="00EF043A" w:rsidRPr="00EF043A" w:rsidRDefault="00EF043A" w:rsidP="00EF04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What was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designed to distract me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 2025 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did not dethrone me</w:t>
      </w:r>
    </w:p>
    <w:p w14:paraId="7207C8C7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I now speak to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E7793" w14:textId="688D03CB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, you will not resist me.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73D3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will not confuse me.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73D3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will not drain me.</w:t>
      </w:r>
    </w:p>
    <w:p w14:paraId="532E10DA" w14:textId="10616C6F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I enter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clarity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not chaos.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With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authority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not anxiety.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With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assignment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not ambition.</w:t>
      </w:r>
    </w:p>
    <w:p w14:paraId="1D966F3B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Before the throne, I make this decree:</w:t>
      </w:r>
    </w:p>
    <w:p w14:paraId="1AEDAA6A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2026:</w:t>
      </w:r>
    </w:p>
    <w:p w14:paraId="2AAF5D3B" w14:textId="77777777" w:rsidR="00EF043A" w:rsidRPr="00EF043A" w:rsidRDefault="00EF043A" w:rsidP="00EF0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presence will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shift atmospheres</w:t>
      </w:r>
    </w:p>
    <w:p w14:paraId="2498672B" w14:textId="77777777" w:rsidR="00EF043A" w:rsidRPr="00EF043A" w:rsidRDefault="00EF043A" w:rsidP="00EF0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obedience will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unlock systems</w:t>
      </w:r>
    </w:p>
    <w:p w14:paraId="05BAA215" w14:textId="77777777" w:rsidR="00EF043A" w:rsidRPr="00EF043A" w:rsidRDefault="00EF043A" w:rsidP="00EF0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words will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carry weight</w:t>
      </w:r>
    </w:p>
    <w:p w14:paraId="63E8C1B7" w14:textId="77777777" w:rsidR="00EF043A" w:rsidRPr="00EF043A" w:rsidRDefault="00EF043A" w:rsidP="00EF0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My decisions will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produce fruit</w:t>
      </w:r>
    </w:p>
    <w:p w14:paraId="50ED93BE" w14:textId="3967107C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I seal </w:t>
      </w:r>
      <w:r w:rsidR="00BC73D3">
        <w:rPr>
          <w:rFonts w:ascii="Times New Roman" w:eastAsia="Times New Roman" w:hAnsi="Times New Roman" w:cs="Times New Roman"/>
          <w:kern w:val="0"/>
          <w14:ligatures w14:val="none"/>
        </w:rPr>
        <w:t xml:space="preserve">2026 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HOLINESS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49BF8F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Holy over my mind.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Holy over my calendar.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Holy over my finances.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Holy over my calling.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  <w:t>Holy over my future.</w:t>
      </w:r>
    </w:p>
    <w:p w14:paraId="39469B21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>I declare:</w:t>
      </w:r>
    </w:p>
    <w:p w14:paraId="64BA1415" w14:textId="77777777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HOLY IS THE LORD GOD ALMIGHTY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WAS FAITHFUL IN 2025</w:t>
      </w:r>
      <w:r w:rsidRPr="00EF04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04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WHO REIGNS SUPREME IN 2026</w:t>
      </w:r>
    </w:p>
    <w:p w14:paraId="51A15453" w14:textId="7577495A" w:rsidR="00EF043A" w:rsidRPr="00EF043A" w:rsidRDefault="00EF043A" w:rsidP="00EF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043A">
        <w:rPr>
          <w:rFonts w:ascii="Times New Roman" w:eastAsia="Times New Roman" w:hAnsi="Times New Roman" w:cs="Times New Roman"/>
          <w:kern w:val="0"/>
          <w14:ligatures w14:val="none"/>
        </w:rPr>
        <w:t xml:space="preserve">And it is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SO, and it is SO</w:t>
      </w:r>
    </w:p>
    <w:p w14:paraId="48579178" w14:textId="77777777" w:rsidR="00EF043A" w:rsidRPr="00EF043A" w:rsidRDefault="00EF043A" w:rsidP="00EF043A"/>
    <w:sectPr w:rsidR="00EF043A" w:rsidRPr="00EF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60B"/>
    <w:multiLevelType w:val="multilevel"/>
    <w:tmpl w:val="CF7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64DAE"/>
    <w:multiLevelType w:val="multilevel"/>
    <w:tmpl w:val="C3C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02D6E"/>
    <w:multiLevelType w:val="multilevel"/>
    <w:tmpl w:val="FEB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51C4E"/>
    <w:multiLevelType w:val="multilevel"/>
    <w:tmpl w:val="31F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C05E2"/>
    <w:multiLevelType w:val="multilevel"/>
    <w:tmpl w:val="B2F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07006"/>
    <w:multiLevelType w:val="multilevel"/>
    <w:tmpl w:val="BE9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40875"/>
    <w:multiLevelType w:val="multilevel"/>
    <w:tmpl w:val="7C5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87167">
    <w:abstractNumId w:val="6"/>
  </w:num>
  <w:num w:numId="2" w16cid:durableId="1921328518">
    <w:abstractNumId w:val="4"/>
  </w:num>
  <w:num w:numId="3" w16cid:durableId="1008828199">
    <w:abstractNumId w:val="2"/>
  </w:num>
  <w:num w:numId="4" w16cid:durableId="555162354">
    <w:abstractNumId w:val="3"/>
  </w:num>
  <w:num w:numId="5" w16cid:durableId="194970444">
    <w:abstractNumId w:val="5"/>
  </w:num>
  <w:num w:numId="6" w16cid:durableId="1837068215">
    <w:abstractNumId w:val="1"/>
  </w:num>
  <w:num w:numId="7" w16cid:durableId="100717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3A"/>
    <w:rsid w:val="000B3E82"/>
    <w:rsid w:val="00BC73D3"/>
    <w:rsid w:val="00BD56E5"/>
    <w:rsid w:val="00E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B530"/>
  <w15:chartTrackingRefBased/>
  <w15:docId w15:val="{B0CF01C9-5D9B-4856-97C7-898980F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Humphrey</dc:creator>
  <cp:keywords/>
  <dc:description/>
  <cp:lastModifiedBy>Claudia Humphrey</cp:lastModifiedBy>
  <cp:revision>2</cp:revision>
  <dcterms:created xsi:type="dcterms:W3CDTF">2025-12-28T03:06:00Z</dcterms:created>
  <dcterms:modified xsi:type="dcterms:W3CDTF">2025-12-28T03:29:00Z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a2faf926-bf1c-4ff7-a74e-9d68954f18da</vt:lpwstr>
  </property>
</Properties>
</file>